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042C2" w14:textId="77777777" w:rsidR="00AE55C4" w:rsidRDefault="00C66B4C" w:rsidP="001C3CAD">
      <w:pPr>
        <w:pStyle w:val="HEADERTEXT"/>
        <w:contextualSpacing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ДОГОВОР </w:t>
      </w:r>
    </w:p>
    <w:p w14:paraId="779DF2FA" w14:textId="2502661A" w:rsidR="00AE55C4" w:rsidRDefault="00AE55C4" w:rsidP="001C3CAD">
      <w:pPr>
        <w:pStyle w:val="HEADERTEXT"/>
        <w:contextualSpacing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на обучение по образовательным программам среднего профессионального образования </w:t>
      </w:r>
      <w:r w:rsidR="00274616">
        <w:rPr>
          <w:b/>
          <w:bCs/>
          <w:color w:val="000001"/>
        </w:rPr>
        <w:t>в КГБ</w:t>
      </w:r>
      <w:r w:rsidR="008E5CF6">
        <w:rPr>
          <w:b/>
          <w:bCs/>
          <w:color w:val="000001"/>
        </w:rPr>
        <w:t xml:space="preserve"> ПОУ </w:t>
      </w:r>
      <w:r w:rsidR="00274616">
        <w:rPr>
          <w:b/>
          <w:bCs/>
          <w:color w:val="000001"/>
        </w:rPr>
        <w:t>ХПЭТ</w:t>
      </w:r>
    </w:p>
    <w:p w14:paraId="6813C26B" w14:textId="77777777" w:rsidR="001C3CAD" w:rsidRDefault="001C3CAD" w:rsidP="001C3CAD">
      <w:pPr>
        <w:pStyle w:val="HEADERTEXT"/>
        <w:contextualSpacing/>
        <w:jc w:val="center"/>
        <w:rPr>
          <w:b/>
          <w:bCs/>
          <w:color w:val="000001"/>
        </w:rPr>
      </w:pPr>
    </w:p>
    <w:p w14:paraId="017F4D3F" w14:textId="04409F5C" w:rsidR="00381BA6" w:rsidRDefault="00AE55C4" w:rsidP="001C3CA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E55C4">
        <w:rPr>
          <w:rFonts w:ascii="Times New Roman" w:hAnsi="Times New Roman" w:cs="Times New Roman"/>
          <w:sz w:val="24"/>
          <w:szCs w:val="24"/>
        </w:rPr>
        <w:t>г.</w:t>
      </w:r>
      <w:r w:rsidR="009017EA">
        <w:rPr>
          <w:rFonts w:ascii="Times New Roman" w:hAnsi="Times New Roman" w:cs="Times New Roman"/>
          <w:sz w:val="24"/>
          <w:szCs w:val="24"/>
        </w:rPr>
        <w:t xml:space="preserve"> </w:t>
      </w:r>
      <w:r w:rsidRPr="00AE55C4">
        <w:rPr>
          <w:rFonts w:ascii="Times New Roman" w:hAnsi="Times New Roman" w:cs="Times New Roman"/>
          <w:sz w:val="24"/>
          <w:szCs w:val="24"/>
        </w:rPr>
        <w:t xml:space="preserve">Хабаровск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72524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___»________________ 20</w:t>
      </w:r>
      <w:r w:rsidR="00F97D26">
        <w:rPr>
          <w:rFonts w:ascii="Times New Roman" w:hAnsi="Times New Roman" w:cs="Times New Roman"/>
          <w:sz w:val="24"/>
          <w:szCs w:val="24"/>
        </w:rPr>
        <w:t>2</w:t>
      </w:r>
      <w:r w:rsidR="00F638C7">
        <w:rPr>
          <w:rFonts w:ascii="Times New Roman" w:hAnsi="Times New Roman" w:cs="Times New Roman"/>
          <w:sz w:val="24"/>
          <w:szCs w:val="24"/>
        </w:rPr>
        <w:t>6</w:t>
      </w:r>
      <w:r w:rsidR="00F97D26">
        <w:rPr>
          <w:rFonts w:ascii="Times New Roman" w:hAnsi="Times New Roman" w:cs="Times New Roman"/>
          <w:sz w:val="24"/>
          <w:szCs w:val="24"/>
        </w:rPr>
        <w:t xml:space="preserve"> </w:t>
      </w:r>
      <w:r w:rsidR="00C72524">
        <w:rPr>
          <w:rFonts w:ascii="Times New Roman" w:hAnsi="Times New Roman" w:cs="Times New Roman"/>
          <w:sz w:val="24"/>
          <w:szCs w:val="24"/>
        </w:rPr>
        <w:t>г.</w:t>
      </w:r>
    </w:p>
    <w:p w14:paraId="0BC31712" w14:textId="62DC1BB4" w:rsidR="002548DA" w:rsidRDefault="006E22B9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97D26">
        <w:rPr>
          <w:rFonts w:ascii="Times New Roman" w:hAnsi="Times New Roman" w:cs="Times New Roman"/>
          <w:sz w:val="24"/>
          <w:szCs w:val="24"/>
        </w:rPr>
        <w:t xml:space="preserve">Краевое государственное бюджетное профессиональное образовательное учреждение «Хабаровский промышленно-экономический техникум», осуществляющее образовательную деятельность на основании лицензии </w:t>
      </w:r>
      <w:r w:rsidR="00817443">
        <w:rPr>
          <w:rFonts w:ascii="Times New Roman" w:hAnsi="Times New Roman" w:cs="Times New Roman"/>
          <w:sz w:val="24"/>
          <w:szCs w:val="24"/>
        </w:rPr>
        <w:t xml:space="preserve">регистрационный номер </w:t>
      </w:r>
      <w:r w:rsidR="009017EA">
        <w:rPr>
          <w:rFonts w:ascii="Times New Roman" w:hAnsi="Times New Roman" w:cs="Times New Roman"/>
          <w:sz w:val="24"/>
          <w:szCs w:val="24"/>
        </w:rPr>
        <w:t>ЛО35-01286-27/00238141</w:t>
      </w:r>
      <w:r w:rsidR="00F97D26" w:rsidRPr="000F0980">
        <w:rPr>
          <w:rFonts w:ascii="Times New Roman" w:hAnsi="Times New Roman" w:cs="Times New Roman"/>
          <w:sz w:val="24"/>
          <w:szCs w:val="24"/>
        </w:rPr>
        <w:t xml:space="preserve">, выданной Министерством образования и науки Хабаровского края 13.08.2015 бессрочно и свидетельства о государственной аккредитации </w:t>
      </w:r>
      <w:bookmarkStart w:id="0" w:name="_Hlk221100198"/>
      <w:r w:rsidR="00F97D26" w:rsidRPr="000F0980">
        <w:rPr>
          <w:rFonts w:ascii="Times New Roman" w:hAnsi="Times New Roman" w:cs="Times New Roman"/>
          <w:sz w:val="24"/>
          <w:szCs w:val="24"/>
        </w:rPr>
        <w:t xml:space="preserve">№ </w:t>
      </w:r>
      <w:r w:rsidR="00B83D63">
        <w:rPr>
          <w:rFonts w:ascii="Times New Roman" w:hAnsi="Times New Roman" w:cs="Times New Roman"/>
          <w:sz w:val="24"/>
          <w:szCs w:val="24"/>
        </w:rPr>
        <w:t>А</w:t>
      </w:r>
      <w:r w:rsidR="00EC051A">
        <w:rPr>
          <w:rFonts w:ascii="Times New Roman" w:hAnsi="Times New Roman" w:cs="Times New Roman"/>
          <w:sz w:val="24"/>
          <w:szCs w:val="24"/>
        </w:rPr>
        <w:t>007-01286-27/01143895</w:t>
      </w:r>
      <w:bookmarkEnd w:id="0"/>
      <w:r w:rsidR="00F97D26" w:rsidRPr="000F0980">
        <w:rPr>
          <w:rFonts w:ascii="Times New Roman" w:hAnsi="Times New Roman" w:cs="Times New Roman"/>
          <w:sz w:val="24"/>
          <w:szCs w:val="24"/>
        </w:rPr>
        <w:t xml:space="preserve">, выданного Министерством образования и науки Хабаровского края </w:t>
      </w:r>
      <w:r w:rsidR="00EC051A">
        <w:rPr>
          <w:rFonts w:ascii="Times New Roman" w:hAnsi="Times New Roman" w:cs="Times New Roman"/>
          <w:sz w:val="24"/>
          <w:szCs w:val="24"/>
        </w:rPr>
        <w:t>03.05.2023</w:t>
      </w:r>
      <w:r w:rsidR="00F97D26" w:rsidRPr="000F0980">
        <w:rPr>
          <w:rFonts w:ascii="Times New Roman" w:hAnsi="Times New Roman" w:cs="Times New Roman"/>
          <w:sz w:val="24"/>
          <w:szCs w:val="24"/>
        </w:rPr>
        <w:t xml:space="preserve"> </w:t>
      </w:r>
      <w:r w:rsidR="007D75B0">
        <w:rPr>
          <w:rFonts w:ascii="Times New Roman" w:hAnsi="Times New Roman" w:cs="Times New Roman"/>
          <w:sz w:val="24"/>
          <w:szCs w:val="24"/>
        </w:rPr>
        <w:t>бессрочно</w:t>
      </w:r>
      <w:r w:rsidR="00F97D26" w:rsidRPr="000F0980">
        <w:rPr>
          <w:rFonts w:ascii="Times New Roman" w:hAnsi="Times New Roman" w:cs="Times New Roman"/>
          <w:sz w:val="24"/>
          <w:szCs w:val="24"/>
        </w:rPr>
        <w:t>,</w:t>
      </w:r>
      <w:r w:rsidR="00F97D26">
        <w:rPr>
          <w:rFonts w:ascii="Times New Roman" w:hAnsi="Times New Roman" w:cs="Times New Roman"/>
          <w:sz w:val="24"/>
          <w:szCs w:val="24"/>
        </w:rPr>
        <w:t xml:space="preserve"> именуемое в дальнейшем «Исполнитель», в лице директора</w:t>
      </w:r>
      <w:r w:rsidR="009F5A9D">
        <w:rPr>
          <w:rFonts w:ascii="Times New Roman" w:hAnsi="Times New Roman" w:cs="Times New Roman"/>
          <w:sz w:val="24"/>
          <w:szCs w:val="24"/>
        </w:rPr>
        <w:t xml:space="preserve"> Приходько Владимира Сергеевича</w:t>
      </w:r>
      <w:r w:rsidR="00F97D26">
        <w:rPr>
          <w:rFonts w:ascii="Times New Roman" w:hAnsi="Times New Roman" w:cs="Times New Roman"/>
          <w:sz w:val="24"/>
          <w:szCs w:val="24"/>
        </w:rPr>
        <w:t>,</w:t>
      </w:r>
      <w:r w:rsidR="009F5A9D">
        <w:rPr>
          <w:rFonts w:ascii="Times New Roman" w:hAnsi="Times New Roman" w:cs="Times New Roman"/>
          <w:sz w:val="24"/>
          <w:szCs w:val="24"/>
        </w:rPr>
        <w:t xml:space="preserve"> </w:t>
      </w:r>
      <w:r w:rsidR="00F97D26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Устава, с одной стороны</w:t>
      </w:r>
      <w:r w:rsidR="00727D4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658D552" w14:textId="77777777" w:rsidR="00AE55C4" w:rsidRDefault="00727D4B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2548DA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2548DA">
        <w:rPr>
          <w:rFonts w:ascii="Times New Roman" w:hAnsi="Times New Roman" w:cs="Times New Roman"/>
          <w:sz w:val="24"/>
          <w:szCs w:val="24"/>
        </w:rPr>
        <w:t>______________________________________________________________, именуемый (</w:t>
      </w:r>
      <w:proofErr w:type="spellStart"/>
      <w:r w:rsidR="002548DA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2548DA">
        <w:rPr>
          <w:rFonts w:ascii="Times New Roman" w:hAnsi="Times New Roman" w:cs="Times New Roman"/>
          <w:sz w:val="24"/>
          <w:szCs w:val="24"/>
        </w:rPr>
        <w:t xml:space="preserve">) в дальнейшем «Заказчик», </w:t>
      </w:r>
    </w:p>
    <w:p w14:paraId="28FC9095" w14:textId="08B98E0F" w:rsidR="00BC27A9" w:rsidRDefault="00BC27A9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___________________________________________________________________________, именуемый (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«Обучающийся», </w:t>
      </w:r>
      <w:r w:rsidR="00727D4B">
        <w:rPr>
          <w:rFonts w:ascii="Times New Roman" w:hAnsi="Times New Roman" w:cs="Times New Roman"/>
          <w:sz w:val="24"/>
          <w:szCs w:val="24"/>
        </w:rPr>
        <w:t xml:space="preserve">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совместно именуемые «Стороны», заключили </w:t>
      </w:r>
      <w:r w:rsidR="008E5CF6">
        <w:rPr>
          <w:rFonts w:ascii="Times New Roman" w:hAnsi="Times New Roman" w:cs="Times New Roman"/>
          <w:sz w:val="24"/>
          <w:szCs w:val="24"/>
        </w:rPr>
        <w:t xml:space="preserve">настоящий </w:t>
      </w:r>
      <w:r>
        <w:rPr>
          <w:rFonts w:ascii="Times New Roman" w:hAnsi="Times New Roman" w:cs="Times New Roman"/>
          <w:sz w:val="24"/>
          <w:szCs w:val="24"/>
        </w:rPr>
        <w:t>Договор (далее – Договор) о нижеследующем:</w:t>
      </w:r>
    </w:p>
    <w:p w14:paraId="518B796A" w14:textId="77777777" w:rsidR="001C3CAD" w:rsidRDefault="001C3CAD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C436191" w14:textId="77777777" w:rsidR="00BC27A9" w:rsidRPr="00450C95" w:rsidRDefault="00BC27A9" w:rsidP="001C3CA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C9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450C95">
        <w:rPr>
          <w:rFonts w:ascii="Times New Roman" w:hAnsi="Times New Roman" w:cs="Times New Roman"/>
          <w:b/>
          <w:sz w:val="24"/>
          <w:szCs w:val="24"/>
        </w:rPr>
        <w:t>.</w:t>
      </w:r>
      <w:r w:rsidR="00270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0C95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="0027010B">
        <w:rPr>
          <w:rFonts w:ascii="Times New Roman" w:hAnsi="Times New Roman" w:cs="Times New Roman"/>
          <w:b/>
          <w:sz w:val="24"/>
          <w:szCs w:val="24"/>
        </w:rPr>
        <w:t>.</w:t>
      </w:r>
    </w:p>
    <w:p w14:paraId="4002F5C8" w14:textId="77777777" w:rsidR="00BC27A9" w:rsidRDefault="00BC27A9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1.1.</w:t>
      </w:r>
      <w:r w:rsidRPr="00BC27A9">
        <w:rPr>
          <w:rFonts w:ascii="Times New Roman" w:hAnsi="Times New Roman" w:cs="Times New Roman"/>
          <w:sz w:val="24"/>
          <w:szCs w:val="24"/>
        </w:rPr>
        <w:t xml:space="preserve">Исполнитель обязуется предоставить образовательную услугу, а Заказчик обязуется оплатить обучение </w:t>
      </w:r>
      <w:r w:rsidR="000B26EE">
        <w:rPr>
          <w:rFonts w:ascii="Times New Roman" w:hAnsi="Times New Roman" w:cs="Times New Roman"/>
          <w:sz w:val="24"/>
          <w:szCs w:val="24"/>
        </w:rPr>
        <w:t xml:space="preserve">Обучающегося </w:t>
      </w:r>
      <w:r w:rsidRPr="00BC27A9">
        <w:rPr>
          <w:rFonts w:ascii="Times New Roman" w:hAnsi="Times New Roman" w:cs="Times New Roman"/>
          <w:sz w:val="24"/>
          <w:szCs w:val="24"/>
        </w:rPr>
        <w:t>по образовательной программе</w:t>
      </w:r>
      <w:r w:rsidR="00A559A3">
        <w:rPr>
          <w:rFonts w:ascii="Times New Roman" w:hAnsi="Times New Roman" w:cs="Times New Roman"/>
          <w:sz w:val="24"/>
          <w:szCs w:val="24"/>
        </w:rPr>
        <w:t xml:space="preserve"> среднего профессионального образования, по </w:t>
      </w:r>
      <w:r w:rsidR="00164265" w:rsidRPr="0083370C">
        <w:rPr>
          <w:rFonts w:ascii="Times New Roman" w:hAnsi="Times New Roman" w:cs="Times New Roman"/>
          <w:b/>
          <w:sz w:val="24"/>
          <w:szCs w:val="24"/>
        </w:rPr>
        <w:t>за</w:t>
      </w:r>
      <w:r w:rsidR="00F95845">
        <w:rPr>
          <w:rFonts w:ascii="Times New Roman" w:hAnsi="Times New Roman" w:cs="Times New Roman"/>
          <w:b/>
          <w:sz w:val="24"/>
          <w:szCs w:val="24"/>
        </w:rPr>
        <w:t>очной</w:t>
      </w:r>
      <w:r w:rsidR="00A559A3">
        <w:rPr>
          <w:rFonts w:ascii="Times New Roman" w:hAnsi="Times New Roman" w:cs="Times New Roman"/>
          <w:sz w:val="24"/>
          <w:szCs w:val="24"/>
        </w:rPr>
        <w:t xml:space="preserve"> форме обучения, по специальности:_________</w:t>
      </w:r>
      <w:r w:rsidR="00164265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4C9BC81B" w14:textId="77777777" w:rsidR="00BC27A9" w:rsidRDefault="00BC27A9" w:rsidP="001C3CA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 w:rsidR="00A559A3">
        <w:rPr>
          <w:rFonts w:ascii="Times New Roman" w:hAnsi="Times New Roman" w:cs="Times New Roman"/>
          <w:sz w:val="24"/>
          <w:szCs w:val="24"/>
        </w:rPr>
        <w:t>_</w:t>
      </w:r>
    </w:p>
    <w:p w14:paraId="0F589478" w14:textId="77777777" w:rsidR="00A559A3" w:rsidRDefault="00A559A3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присвоением квалификации: ___________________________________________________,</w:t>
      </w:r>
    </w:p>
    <w:p w14:paraId="54447F35" w14:textId="77777777" w:rsidR="001D5E2E" w:rsidRDefault="00A559A3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1D5E2E">
        <w:rPr>
          <w:rFonts w:ascii="Times New Roman" w:hAnsi="Times New Roman" w:cs="Times New Roman"/>
          <w:sz w:val="24"/>
          <w:szCs w:val="24"/>
        </w:rPr>
        <w:t xml:space="preserve"> пределах федерального государственного образовательного стандарта в соответствии с учебными плана</w:t>
      </w:r>
      <w:r>
        <w:rPr>
          <w:rFonts w:ascii="Times New Roman" w:hAnsi="Times New Roman" w:cs="Times New Roman"/>
          <w:sz w:val="24"/>
          <w:szCs w:val="24"/>
        </w:rPr>
        <w:t>ми, в том числе индивидуальными</w:t>
      </w:r>
      <w:r w:rsidR="001D5E2E">
        <w:rPr>
          <w:rFonts w:ascii="Times New Roman" w:hAnsi="Times New Roman" w:cs="Times New Roman"/>
          <w:sz w:val="24"/>
          <w:szCs w:val="24"/>
        </w:rPr>
        <w:t>, и образовательными программами Исполнителя.</w:t>
      </w:r>
    </w:p>
    <w:p w14:paraId="62D0F642" w14:textId="77777777" w:rsidR="001D5E2E" w:rsidRDefault="001D5E2E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1.2. Срок освоения образовательной программы</w:t>
      </w:r>
      <w:r w:rsidR="00450C95">
        <w:rPr>
          <w:rFonts w:ascii="Times New Roman" w:hAnsi="Times New Roman" w:cs="Times New Roman"/>
          <w:sz w:val="24"/>
          <w:szCs w:val="24"/>
        </w:rPr>
        <w:t xml:space="preserve"> (продолжительность обучения) на момент подписания Договора составляет _________________________________________.</w:t>
      </w:r>
    </w:p>
    <w:p w14:paraId="0584324C" w14:textId="77777777" w:rsidR="00450C95" w:rsidRDefault="00450C95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Срок обучения по индивидуальному учебному плану, в том числе ускоренному обучению составляет __________________________________________________________.</w:t>
      </w:r>
    </w:p>
    <w:p w14:paraId="3B8A4BCD" w14:textId="6EBDB88A" w:rsidR="00450C95" w:rsidRDefault="00450C95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1.3.</w:t>
      </w:r>
      <w:r w:rsidR="001C3C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После освоения Обучающимся образовательной программы и успешного прохождения государственной итоговой аттестации ему выдается </w:t>
      </w:r>
      <w:r w:rsidR="000B26EE">
        <w:rPr>
          <w:rFonts w:ascii="Times New Roman" w:hAnsi="Times New Roman" w:cs="Times New Roman"/>
          <w:sz w:val="24"/>
          <w:szCs w:val="24"/>
        </w:rPr>
        <w:t>диплом о среднем профессиональном образовании.</w:t>
      </w:r>
    </w:p>
    <w:p w14:paraId="7F5D6896" w14:textId="77777777" w:rsidR="001C3CAD" w:rsidRDefault="001C3CAD" w:rsidP="001C3C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38AC82C" w14:textId="77777777" w:rsidR="00450C95" w:rsidRDefault="00450C95" w:rsidP="001C3CA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C9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450C95">
        <w:rPr>
          <w:rFonts w:ascii="Times New Roman" w:hAnsi="Times New Roman" w:cs="Times New Roman"/>
          <w:b/>
          <w:sz w:val="24"/>
          <w:szCs w:val="24"/>
        </w:rPr>
        <w:t>.</w:t>
      </w:r>
      <w:r w:rsidR="00270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0C95">
        <w:rPr>
          <w:rFonts w:ascii="Times New Roman" w:hAnsi="Times New Roman" w:cs="Times New Roman"/>
          <w:b/>
          <w:sz w:val="24"/>
          <w:szCs w:val="24"/>
        </w:rPr>
        <w:t>Взаимодействие сторон</w:t>
      </w:r>
      <w:r w:rsidR="0027010B">
        <w:rPr>
          <w:rFonts w:ascii="Times New Roman" w:hAnsi="Times New Roman" w:cs="Times New Roman"/>
          <w:b/>
          <w:sz w:val="24"/>
          <w:szCs w:val="24"/>
        </w:rPr>
        <w:t>.</w:t>
      </w:r>
    </w:p>
    <w:p w14:paraId="3E2E0B83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>2.1.</w:t>
      </w:r>
      <w:r w:rsidR="00450C95" w:rsidRPr="00450C95">
        <w:t xml:space="preserve"> </w:t>
      </w:r>
      <w:r w:rsidR="00450C95">
        <w:t> Исполнитель вправе:</w:t>
      </w:r>
    </w:p>
    <w:p w14:paraId="077C7E07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 xml:space="preserve">2.1.1. 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Обучающегося; </w:t>
      </w:r>
    </w:p>
    <w:p w14:paraId="4DFB996D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 xml:space="preserve">2.1.2. 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 </w:t>
      </w:r>
    </w:p>
    <w:p w14:paraId="4839BDFE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 xml:space="preserve">2.2. Заказчик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14:paraId="6A3A997B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 xml:space="preserve">2.3. Обучающемуся предоставляются академические права в соответствии с частью 1 статьи 34 Федерального закона от 29 декабря 2012 года N 273-ФЗ "Об образовании в Российской Федерации". Обучающийся также вправе: </w:t>
      </w:r>
    </w:p>
    <w:p w14:paraId="651EE636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 xml:space="preserve">2.3.1. 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Договора; </w:t>
      </w:r>
    </w:p>
    <w:p w14:paraId="6D72A059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 xml:space="preserve">2.3.2. Пользоваться в порядке, установленном локальными нормативными актами, имуществом Исполнителя, необходимым для освоения образовательной программы; </w:t>
      </w:r>
    </w:p>
    <w:p w14:paraId="617E6466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 xml:space="preserve">2.3.3. 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Исполнителем; </w:t>
      </w:r>
    </w:p>
    <w:p w14:paraId="48DE96D0" w14:textId="77777777" w:rsidR="00450C95" w:rsidRDefault="00BF4A0A" w:rsidP="001C3CAD">
      <w:pPr>
        <w:pStyle w:val="FORMATTEXT"/>
        <w:contextualSpacing/>
        <w:jc w:val="both"/>
      </w:pPr>
      <w:r>
        <w:lastRenderedPageBreak/>
        <w:t xml:space="preserve">     </w:t>
      </w:r>
      <w:r w:rsidR="00450C95">
        <w:t xml:space="preserve">2.3.4. Получать полную и достоверную информацию об оценке своих знаний, умений, навыков и компетенций, а также о критериях этой оценки. </w:t>
      </w:r>
    </w:p>
    <w:p w14:paraId="1E4C89C6" w14:textId="77777777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>2.4. Исполнитель обязан:</w:t>
      </w:r>
    </w:p>
    <w:p w14:paraId="794E2D18" w14:textId="3D823668" w:rsidR="00450C95" w:rsidRDefault="00BF4A0A" w:rsidP="001C3CAD">
      <w:pPr>
        <w:pStyle w:val="FORMATTEXT"/>
        <w:contextualSpacing/>
        <w:jc w:val="both"/>
      </w:pPr>
      <w:r>
        <w:t xml:space="preserve">     </w:t>
      </w:r>
      <w:r w:rsidR="00450C95">
        <w:t>2.4.1.</w:t>
      </w:r>
      <w:r w:rsidR="001C3CAD">
        <w:t xml:space="preserve"> </w:t>
      </w:r>
      <w:r w:rsidR="00450C95">
        <w:t>Зачислить обучающегося, выполнившего установленные законодательством Российской Федерации, учредительными</w:t>
      </w:r>
      <w:r w:rsidR="0027010B">
        <w:t xml:space="preserve"> документами, локальными нормативными актами Исполнителя условия приема, в качестве студента КГБОУ СПО ХПЭТ.</w:t>
      </w:r>
    </w:p>
    <w:p w14:paraId="4724EC74" w14:textId="77777777" w:rsidR="0027010B" w:rsidRDefault="00BF4A0A" w:rsidP="001C3CAD">
      <w:pPr>
        <w:pStyle w:val="FORMATTEXT"/>
        <w:contextualSpacing/>
        <w:jc w:val="both"/>
      </w:pPr>
      <w:r>
        <w:t xml:space="preserve">     </w:t>
      </w:r>
      <w:r w:rsidR="0027010B">
        <w:t xml:space="preserve">2.4.2. 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 февраля 1992 года N 2300-1 "О защите прав потребителей" и Федеральным законом от 29 декабря 2012 года N 273-ФЗ "Об образовании в Российской Федерации"; </w:t>
      </w:r>
    </w:p>
    <w:p w14:paraId="6E8FE5FF" w14:textId="77777777" w:rsidR="0027010B" w:rsidRDefault="00BF4A0A" w:rsidP="001C3CAD">
      <w:pPr>
        <w:pStyle w:val="FORMATTEXT"/>
        <w:contextualSpacing/>
        <w:jc w:val="both"/>
      </w:pPr>
      <w:r>
        <w:t xml:space="preserve">     </w:t>
      </w:r>
      <w:r w:rsidR="0027010B">
        <w:t xml:space="preserve">2.4.3. 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федеральным государственным образовательным стандартом или образовательным стандартом, учебным планом, в том числе индивидуальным, и расписанием занятий Исполнителя; </w:t>
      </w:r>
    </w:p>
    <w:p w14:paraId="217748E5" w14:textId="77777777" w:rsidR="0027010B" w:rsidRDefault="00BF4A0A" w:rsidP="001C3CAD">
      <w:pPr>
        <w:pStyle w:val="FORMATTEXT"/>
        <w:contextualSpacing/>
        <w:jc w:val="both"/>
      </w:pPr>
      <w:r>
        <w:t xml:space="preserve">     </w:t>
      </w:r>
      <w:r w:rsidR="0027010B">
        <w:t xml:space="preserve">2.4.4. Обеспечить Обучающемуся предусмотренные выбранной образовательной программой условия ее освоения; </w:t>
      </w:r>
    </w:p>
    <w:p w14:paraId="78344A56" w14:textId="77777777" w:rsidR="0027010B" w:rsidRDefault="00BF4A0A" w:rsidP="001C3CAD">
      <w:pPr>
        <w:pStyle w:val="FORMATTEXT"/>
        <w:contextualSpacing/>
        <w:jc w:val="both"/>
      </w:pPr>
      <w:r>
        <w:t xml:space="preserve">     </w:t>
      </w:r>
      <w:r w:rsidR="0027010B">
        <w:t xml:space="preserve">2.4.5. Принимать от Заказчика плату за образовательные услуги; </w:t>
      </w:r>
    </w:p>
    <w:p w14:paraId="0914BA95" w14:textId="77777777" w:rsidR="0027010B" w:rsidRDefault="00BF4A0A" w:rsidP="001C3CAD">
      <w:pPr>
        <w:pStyle w:val="FORMATTEXT"/>
        <w:contextualSpacing/>
        <w:jc w:val="both"/>
      </w:pPr>
      <w:r>
        <w:t xml:space="preserve">     </w:t>
      </w:r>
      <w:r w:rsidR="0027010B">
        <w:t xml:space="preserve">2.4.6. 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 </w:t>
      </w:r>
    </w:p>
    <w:p w14:paraId="7B46AAFC" w14:textId="476E0D9F" w:rsidR="0027010B" w:rsidRDefault="00BF4A0A" w:rsidP="001C3CAD">
      <w:pPr>
        <w:pStyle w:val="FORMATTEXT"/>
        <w:contextualSpacing/>
        <w:jc w:val="both"/>
      </w:pPr>
      <w:r>
        <w:t xml:space="preserve">     </w:t>
      </w:r>
      <w:r w:rsidR="0027010B">
        <w:t>2.5. Заказчик обязан своевременно вносить плату за предоставляемые Обучающемуся образовательные услуги, указанные в разделе I настоящего Договора, в размере и порядке, определенными настоящим Договором, а также предоставлять платежные документы, подтверждающие такую оплату.</w:t>
      </w:r>
    </w:p>
    <w:p w14:paraId="640D5E6F" w14:textId="77777777" w:rsidR="001C3CAD" w:rsidRDefault="001C3CAD" w:rsidP="001C3CAD">
      <w:pPr>
        <w:pStyle w:val="FORMATTEXT"/>
        <w:contextualSpacing/>
        <w:jc w:val="both"/>
      </w:pPr>
    </w:p>
    <w:p w14:paraId="611A82FA" w14:textId="77777777" w:rsidR="00BF4A0A" w:rsidRPr="00827C2A" w:rsidRDefault="0027010B" w:rsidP="001C3CAD">
      <w:pPr>
        <w:pStyle w:val="FORMATTEXT"/>
        <w:ind w:firstLine="568"/>
        <w:contextualSpacing/>
        <w:jc w:val="center"/>
        <w:rPr>
          <w:b/>
        </w:rPr>
      </w:pPr>
      <w:r>
        <w:rPr>
          <w:b/>
          <w:lang w:val="en-US"/>
        </w:rPr>
        <w:t>III</w:t>
      </w:r>
      <w:r>
        <w:rPr>
          <w:b/>
        </w:rPr>
        <w:t>. Стоимость образовательных услуг, срок и порядок их оплаты.</w:t>
      </w:r>
    </w:p>
    <w:p w14:paraId="511F8D5B" w14:textId="77777777" w:rsidR="00BF4A0A" w:rsidRDefault="00BF4A0A" w:rsidP="001C3CAD">
      <w:pPr>
        <w:pStyle w:val="a5"/>
        <w:contextualSpacing/>
        <w:jc w:val="both"/>
      </w:pPr>
      <w:r>
        <w:t xml:space="preserve">     </w:t>
      </w:r>
      <w:r w:rsidRPr="00BF4A0A">
        <w:t xml:space="preserve">3.1. Полная стоимость образовательных услуг за весь период обучения Обучающегося </w:t>
      </w:r>
      <w:r>
        <w:t xml:space="preserve">составляет ____________________________________________________________________ </w:t>
      </w:r>
    </w:p>
    <w:p w14:paraId="427EC269" w14:textId="77777777" w:rsidR="00BF4A0A" w:rsidRDefault="00BF4A0A" w:rsidP="001C3CAD">
      <w:pPr>
        <w:pStyle w:val="a5"/>
        <w:contextualSpacing/>
        <w:jc w:val="both"/>
      </w:pPr>
      <w:r>
        <w:t>______________________________________________</w:t>
      </w:r>
      <w:r w:rsidR="00DA3A44">
        <w:t xml:space="preserve">_________________________рублей, </w:t>
      </w:r>
    </w:p>
    <w:p w14:paraId="13F514A2" w14:textId="77777777" w:rsidR="00DA3A44" w:rsidRDefault="00DA3A44" w:rsidP="001C3CAD">
      <w:pPr>
        <w:pStyle w:val="a5"/>
        <w:contextualSpacing/>
        <w:jc w:val="both"/>
      </w:pPr>
      <w:r>
        <w:t>Из них:</w:t>
      </w:r>
    </w:p>
    <w:p w14:paraId="3C254033" w14:textId="77777777" w:rsidR="00DA3A44" w:rsidRDefault="00DA3A44" w:rsidP="001C3CAD">
      <w:pPr>
        <w:pStyle w:val="a5"/>
        <w:contextualSpacing/>
        <w:jc w:val="both"/>
      </w:pPr>
      <w:r>
        <w:t xml:space="preserve">за первый год </w:t>
      </w:r>
      <w:proofErr w:type="gramStart"/>
      <w:r>
        <w:t>обучения:_</w:t>
      </w:r>
      <w:proofErr w:type="gramEnd"/>
      <w:r>
        <w:t>_______________________________________________________,</w:t>
      </w:r>
    </w:p>
    <w:p w14:paraId="7C1CCAF3" w14:textId="77777777" w:rsidR="00DA3A44" w:rsidRDefault="00DA3A44" w:rsidP="001C3CAD">
      <w:pPr>
        <w:pStyle w:val="a5"/>
        <w:contextualSpacing/>
        <w:jc w:val="both"/>
      </w:pPr>
      <w:r>
        <w:t xml:space="preserve">за </w:t>
      </w:r>
      <w:proofErr w:type="gramStart"/>
      <w:r>
        <w:t>второй:_</w:t>
      </w:r>
      <w:proofErr w:type="gramEnd"/>
      <w:r>
        <w:t>___________________________________________________________________,</w:t>
      </w:r>
    </w:p>
    <w:p w14:paraId="77A2D817" w14:textId="77777777" w:rsidR="00DA3A44" w:rsidRDefault="00DA3A44" w:rsidP="001C3CAD">
      <w:pPr>
        <w:pStyle w:val="a5"/>
        <w:contextualSpacing/>
        <w:jc w:val="both"/>
      </w:pPr>
      <w:r>
        <w:t>за третий: ____________________________________________________________________,</w:t>
      </w:r>
    </w:p>
    <w:p w14:paraId="3D48E876" w14:textId="77777777" w:rsidR="00DA3A44" w:rsidRDefault="00DA3A44" w:rsidP="001C3CAD">
      <w:pPr>
        <w:pStyle w:val="a5"/>
        <w:contextualSpacing/>
        <w:jc w:val="both"/>
      </w:pPr>
      <w:r>
        <w:t>за четвертый: __________________________________</w:t>
      </w:r>
      <w:r w:rsidR="00677F9B">
        <w:t>_______________________________,</w:t>
      </w:r>
    </w:p>
    <w:p w14:paraId="310AC551" w14:textId="77777777" w:rsidR="00677F9B" w:rsidRDefault="00677F9B" w:rsidP="001C3CAD">
      <w:pPr>
        <w:pStyle w:val="a5"/>
        <w:contextualSpacing/>
        <w:jc w:val="both"/>
      </w:pPr>
      <w:r>
        <w:t>за пятый: ____________________________________________________________________,</w:t>
      </w:r>
    </w:p>
    <w:p w14:paraId="05409516" w14:textId="77777777" w:rsidR="00677F9B" w:rsidRDefault="00677F9B" w:rsidP="001C3CAD">
      <w:pPr>
        <w:pStyle w:val="a5"/>
        <w:contextualSpacing/>
        <w:jc w:val="both"/>
      </w:pPr>
      <w:r>
        <w:t>за шестой: ___________________________________________________________________,</w:t>
      </w:r>
    </w:p>
    <w:p w14:paraId="19A42C9C" w14:textId="77777777" w:rsidR="00677F9B" w:rsidRDefault="00677F9B" w:rsidP="001C3CAD">
      <w:pPr>
        <w:pStyle w:val="a5"/>
        <w:contextualSpacing/>
        <w:jc w:val="both"/>
      </w:pPr>
    </w:p>
    <w:p w14:paraId="4A501851" w14:textId="77777777" w:rsidR="00BF4A0A" w:rsidRDefault="00BF4A0A" w:rsidP="001C3CAD">
      <w:pPr>
        <w:pStyle w:val="a5"/>
        <w:contextualSpacing/>
        <w:jc w:val="both"/>
      </w:pPr>
      <w:r>
        <w:t xml:space="preserve">     </w:t>
      </w:r>
      <w:r w:rsidRPr="00BF4A0A">
        <w:t>Увеличение 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</w:t>
      </w:r>
      <w:r>
        <w:t>.</w:t>
      </w:r>
    </w:p>
    <w:p w14:paraId="7DC1A560" w14:textId="77777777" w:rsidR="00C72524" w:rsidRDefault="00C72524" w:rsidP="001C3CAD">
      <w:pPr>
        <w:pStyle w:val="a5"/>
        <w:contextualSpacing/>
        <w:jc w:val="both"/>
      </w:pPr>
      <w:r>
        <w:t xml:space="preserve">     </w:t>
      </w:r>
      <w:r w:rsidRPr="00677F9B">
        <w:t>Снижение стоимости платных образовательных услуг возможно на основаниях и в порядке, предусмотренных локальными нормативными актами КГБ ПОУ ХПЭТ.</w:t>
      </w:r>
    </w:p>
    <w:p w14:paraId="08F25ECC" w14:textId="77777777" w:rsidR="00BF4A0A" w:rsidRDefault="00BF4A0A" w:rsidP="001C3CAD">
      <w:pPr>
        <w:pStyle w:val="a5"/>
        <w:contextualSpacing/>
        <w:jc w:val="both"/>
      </w:pPr>
      <w:r>
        <w:t xml:space="preserve">     3.</w:t>
      </w:r>
      <w:proofErr w:type="gramStart"/>
      <w:r>
        <w:t>2.Оплата</w:t>
      </w:r>
      <w:proofErr w:type="gramEnd"/>
      <w:r>
        <w:t xml:space="preserve"> </w:t>
      </w:r>
      <w:r w:rsidR="005E60F9">
        <w:t xml:space="preserve">за обучение </w:t>
      </w:r>
      <w:r w:rsidR="006E22B9">
        <w:t xml:space="preserve"> вносится:</w:t>
      </w:r>
    </w:p>
    <w:p w14:paraId="0D4D6676" w14:textId="77777777" w:rsidR="00E20A48" w:rsidRDefault="00E20A48" w:rsidP="001C3CAD">
      <w:pPr>
        <w:pStyle w:val="a5"/>
        <w:contextualSpacing/>
        <w:jc w:val="both"/>
      </w:pPr>
      <w:r>
        <w:t>- за первый семестр– 50% суммы платы за учебный год не позднее 15-го сентября текущего года,</w:t>
      </w:r>
    </w:p>
    <w:p w14:paraId="6D607E5A" w14:textId="77777777" w:rsidR="00E20A48" w:rsidRDefault="00E20A48" w:rsidP="001C3CAD">
      <w:pPr>
        <w:pStyle w:val="a5"/>
        <w:contextualSpacing/>
        <w:jc w:val="both"/>
      </w:pPr>
      <w:r>
        <w:t>- за второй семестр – оставшуюся часть платы за учебный год не позднее 15-го декабря текущего года.</w:t>
      </w:r>
    </w:p>
    <w:p w14:paraId="454220C5" w14:textId="77777777" w:rsidR="00BF4A0A" w:rsidRPr="008E5CF6" w:rsidRDefault="006E22B9" w:rsidP="001C3CAD">
      <w:pPr>
        <w:pStyle w:val="a5"/>
        <w:contextualSpacing/>
        <w:jc w:val="both"/>
      </w:pPr>
      <w:r>
        <w:t xml:space="preserve">Оплата производится </w:t>
      </w:r>
      <w:r w:rsidR="005E60F9">
        <w:t>в</w:t>
      </w:r>
      <w:r w:rsidR="00BF4A0A">
        <w:t xml:space="preserve"> безналичном порядке на счет Исполнителя, указанный в разделе</w:t>
      </w:r>
      <w:r>
        <w:t xml:space="preserve"> </w:t>
      </w:r>
      <w:r w:rsidR="00BF4A0A">
        <w:rPr>
          <w:lang w:val="en-US"/>
        </w:rPr>
        <w:t>VIII</w:t>
      </w:r>
      <w:r w:rsidR="00BF4A0A" w:rsidRPr="00BF4A0A">
        <w:t xml:space="preserve"> </w:t>
      </w:r>
      <w:r w:rsidR="00BF4A0A">
        <w:t>настоящего Договора.</w:t>
      </w:r>
    </w:p>
    <w:p w14:paraId="79749975" w14:textId="5C376CF2" w:rsidR="00FC035E" w:rsidRDefault="00FC035E" w:rsidP="001C3CAD">
      <w:pPr>
        <w:pStyle w:val="a5"/>
        <w:contextualSpacing/>
        <w:jc w:val="center"/>
        <w:rPr>
          <w:b/>
        </w:rPr>
      </w:pPr>
    </w:p>
    <w:p w14:paraId="14EFED47" w14:textId="09302833" w:rsidR="00BF4A0A" w:rsidRPr="00827C2A" w:rsidRDefault="00BF4A0A" w:rsidP="001C3CAD">
      <w:pPr>
        <w:pStyle w:val="a5"/>
        <w:contextualSpacing/>
        <w:jc w:val="center"/>
        <w:rPr>
          <w:b/>
        </w:rPr>
      </w:pPr>
      <w:r>
        <w:rPr>
          <w:b/>
          <w:lang w:val="en-US"/>
        </w:rPr>
        <w:t>IV</w:t>
      </w:r>
      <w:r>
        <w:rPr>
          <w:b/>
        </w:rPr>
        <w:t>.</w:t>
      </w:r>
      <w:r w:rsidRPr="00BF4A0A">
        <w:rPr>
          <w:b/>
        </w:rPr>
        <w:t xml:space="preserve"> </w:t>
      </w:r>
      <w:r>
        <w:rPr>
          <w:b/>
        </w:rPr>
        <w:t>Порядок изменения и расторжения Договора.</w:t>
      </w:r>
    </w:p>
    <w:p w14:paraId="536E69C0" w14:textId="77777777" w:rsidR="00827C2A" w:rsidRDefault="00827C2A" w:rsidP="001C3CAD">
      <w:pPr>
        <w:pStyle w:val="FORMATTEXT"/>
        <w:contextualSpacing/>
        <w:jc w:val="both"/>
      </w:pPr>
      <w:r>
        <w:t xml:space="preserve">     4.1. 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</w:p>
    <w:p w14:paraId="4DDBC3FD" w14:textId="77777777" w:rsidR="00827C2A" w:rsidRDefault="00827C2A" w:rsidP="001C3CAD">
      <w:pPr>
        <w:pStyle w:val="FORMATTEXT"/>
        <w:contextualSpacing/>
        <w:jc w:val="both"/>
      </w:pPr>
      <w:r>
        <w:lastRenderedPageBreak/>
        <w:t xml:space="preserve">     4.2. Настоящий Договор может быть расторгнут по соглашению Сторон. </w:t>
      </w:r>
    </w:p>
    <w:p w14:paraId="777F2ABE" w14:textId="77777777" w:rsidR="00E20A48" w:rsidRDefault="00827C2A" w:rsidP="001C3CAD">
      <w:pPr>
        <w:pStyle w:val="FORMATTEXT"/>
        <w:contextualSpacing/>
        <w:jc w:val="both"/>
      </w:pPr>
      <w:r>
        <w:t xml:space="preserve">     4.3. </w:t>
      </w:r>
      <w:r w:rsidR="00E20A48">
        <w:t>Настоящий Договор может быть расторгнут по инициативе Исполнителя в одностороннем порядке в случаях, предусмотренных пунктом 22 Правил оказания платных образовательных услуг, утвержденных постановлением Правительства Российской Федерации от 15 сентября 2020 года N 1441 "Об утверждении Правил оказания платных образовательных услуг".</w:t>
      </w:r>
    </w:p>
    <w:p w14:paraId="6497B139" w14:textId="77777777" w:rsidR="00E20A48" w:rsidRDefault="00E20A48" w:rsidP="001C3CAD">
      <w:pPr>
        <w:pStyle w:val="FORMATTEXT"/>
        <w:contextualSpacing/>
        <w:jc w:val="both"/>
      </w:pPr>
      <w:r>
        <w:t xml:space="preserve">     4.4. Действие настоящего Договора прекращается досрочно: </w:t>
      </w:r>
    </w:p>
    <w:p w14:paraId="2A76B30C" w14:textId="77777777" w:rsidR="00E20A48" w:rsidRDefault="00E20A48" w:rsidP="001C3CAD">
      <w:pPr>
        <w:pStyle w:val="FORMATTEXT"/>
        <w:ind w:firstLine="568"/>
        <w:contextualSpacing/>
        <w:jc w:val="both"/>
      </w:pPr>
      <w:r>
        <w:t xml:space="preserve">по 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 </w:t>
      </w:r>
    </w:p>
    <w:p w14:paraId="26BF96F2" w14:textId="77777777" w:rsidR="00E20A48" w:rsidRDefault="00E20A48" w:rsidP="001C3CAD">
      <w:pPr>
        <w:pStyle w:val="FORMATTEXT"/>
        <w:ind w:firstLine="568"/>
        <w:contextualSpacing/>
        <w:jc w:val="both"/>
      </w:pPr>
      <w:r>
        <w:t xml:space="preserve">по инициативе Исполнителя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в случае не зачисления Абитуриента в образовательную организацию, а также в случае установления нарушения порядка приема, повлекшего по вине Обучающегося его незаконное зачисление в образовательную организацию; </w:t>
      </w:r>
    </w:p>
    <w:p w14:paraId="1F0E959C" w14:textId="77777777" w:rsidR="00E20A48" w:rsidRDefault="00E20A48" w:rsidP="001C3CAD">
      <w:pPr>
        <w:pStyle w:val="FORMATTEXT"/>
        <w:ind w:firstLine="568"/>
        <w:contextualSpacing/>
        <w:jc w:val="both"/>
      </w:pPr>
      <w:r>
        <w:t xml:space="preserve">по 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 </w:t>
      </w:r>
    </w:p>
    <w:p w14:paraId="0D8E5765" w14:textId="77777777" w:rsidR="00E20A48" w:rsidRDefault="00E20A48" w:rsidP="001C3CAD">
      <w:pPr>
        <w:pStyle w:val="FORMATTEXT"/>
        <w:contextualSpacing/>
        <w:jc w:val="both"/>
      </w:pPr>
      <w:r>
        <w:t xml:space="preserve">     4.5. Исполнитель вправе отказаться от исполнения обязательств по Договору при условии полного возмещения Обучающемуся убытков. </w:t>
      </w:r>
    </w:p>
    <w:p w14:paraId="28BB6960" w14:textId="77777777" w:rsidR="00E20A48" w:rsidRDefault="00E20A48" w:rsidP="001C3CAD">
      <w:pPr>
        <w:pStyle w:val="FORMATTEXT"/>
        <w:contextualSpacing/>
        <w:jc w:val="both"/>
      </w:pPr>
      <w:r>
        <w:t xml:space="preserve">     4.6. Обучающийся вправе отказаться от исполнения настоящего Договора при условии оплаты Исполнителю фактически понесенных им расходов. </w:t>
      </w:r>
    </w:p>
    <w:p w14:paraId="12E1512F" w14:textId="6FECA1B6" w:rsidR="00827C2A" w:rsidRDefault="00E20A48" w:rsidP="001C3CAD">
      <w:pPr>
        <w:pStyle w:val="FORMATTEXT"/>
        <w:contextualSpacing/>
        <w:jc w:val="both"/>
      </w:pPr>
      <w:r>
        <w:t xml:space="preserve">     4.7. В случае досрочного расторжения Договора по инициативе Заказчика и (или) Исполнителя оплата за обучение по договору должна быть произведена за весь период предоставления образовательной услуги.</w:t>
      </w:r>
    </w:p>
    <w:p w14:paraId="6404B7B4" w14:textId="77777777" w:rsidR="001C3CAD" w:rsidRPr="00D321BA" w:rsidRDefault="001C3CAD" w:rsidP="001C3CAD">
      <w:pPr>
        <w:pStyle w:val="FORMATTEXT"/>
        <w:contextualSpacing/>
        <w:jc w:val="both"/>
        <w:rPr>
          <w:sz w:val="16"/>
          <w:szCs w:val="16"/>
        </w:rPr>
      </w:pPr>
    </w:p>
    <w:p w14:paraId="68F42315" w14:textId="77777777" w:rsidR="00827C2A" w:rsidRDefault="00827C2A" w:rsidP="001C3CAD">
      <w:pPr>
        <w:pStyle w:val="HEADERTEXT"/>
        <w:contextualSpacing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V. Ответственность Исполнителя, Заказчика и Обучающегося. </w:t>
      </w:r>
    </w:p>
    <w:p w14:paraId="78F2C081" w14:textId="77777777" w:rsidR="00827C2A" w:rsidRDefault="00827C2A" w:rsidP="001C3CAD">
      <w:pPr>
        <w:pStyle w:val="FORMATTEXT"/>
        <w:contextualSpacing/>
        <w:jc w:val="both"/>
      </w:pPr>
      <w:r>
        <w:t xml:space="preserve">     5.1. 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 </w:t>
      </w:r>
    </w:p>
    <w:p w14:paraId="13D019F0" w14:textId="77777777" w:rsidR="00827C2A" w:rsidRDefault="00827C2A" w:rsidP="001C3CAD">
      <w:pPr>
        <w:pStyle w:val="FORMATTEXT"/>
        <w:contextualSpacing/>
        <w:jc w:val="both"/>
      </w:pPr>
      <w:r>
        <w:t xml:space="preserve">     5.2. При обнаружении недостатка образовательной услуги, в том числе оказания не в полном объеме, предусмотренном образовательными программами (частью образовательной программы), Заказчик вправе по своему выбору потребовать: </w:t>
      </w:r>
    </w:p>
    <w:p w14:paraId="317FD671" w14:textId="77777777" w:rsidR="00827C2A" w:rsidRDefault="00827C2A" w:rsidP="001C3CAD">
      <w:pPr>
        <w:pStyle w:val="FORMATTEXT"/>
        <w:contextualSpacing/>
        <w:jc w:val="both"/>
      </w:pPr>
      <w:r>
        <w:t xml:space="preserve">     5.2.1. Безвозмездного оказания образовательной услуги. </w:t>
      </w:r>
    </w:p>
    <w:p w14:paraId="1052871E" w14:textId="77777777" w:rsidR="00827C2A" w:rsidRDefault="00827C2A" w:rsidP="001C3CAD">
      <w:pPr>
        <w:pStyle w:val="FORMATTEXT"/>
        <w:contextualSpacing/>
        <w:jc w:val="both"/>
      </w:pPr>
      <w:r>
        <w:t xml:space="preserve">     5.2.2. Соразмерного уменьшения стоимости оказанной образовательной услуги.</w:t>
      </w:r>
    </w:p>
    <w:p w14:paraId="49164A1D" w14:textId="77777777" w:rsidR="00827C2A" w:rsidRDefault="00827C2A" w:rsidP="001C3CAD">
      <w:pPr>
        <w:pStyle w:val="FORMATTEXT"/>
        <w:contextualSpacing/>
        <w:jc w:val="both"/>
      </w:pPr>
      <w:r>
        <w:t xml:space="preserve">     5.2.3. Возмещения понесенных им расходов по устранению недостатков оказанной образовательной услуги своими силами или третьими лицами. </w:t>
      </w:r>
    </w:p>
    <w:p w14:paraId="7726078F" w14:textId="77777777" w:rsidR="00827C2A" w:rsidRDefault="00827C2A" w:rsidP="001C3CAD">
      <w:pPr>
        <w:pStyle w:val="FORMATTEXT"/>
        <w:contextualSpacing/>
        <w:jc w:val="both"/>
      </w:pPr>
      <w:r>
        <w:t xml:space="preserve">     5.3. Заказчик вправе отказаться от исполнения Договора и потребовать полного возмещения убытков, если в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 </w:t>
      </w:r>
    </w:p>
    <w:p w14:paraId="08FCEEAA" w14:textId="77777777" w:rsidR="00827C2A" w:rsidRDefault="00827C2A" w:rsidP="001C3CAD">
      <w:pPr>
        <w:pStyle w:val="FORMATTEXT"/>
        <w:contextualSpacing/>
        <w:jc w:val="both"/>
      </w:pPr>
      <w:r>
        <w:t xml:space="preserve">     5.4. 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оказана в срок, Заказчик вправе по своему выбору: </w:t>
      </w:r>
    </w:p>
    <w:p w14:paraId="6A5CB105" w14:textId="77777777" w:rsidR="00827C2A" w:rsidRDefault="00827C2A" w:rsidP="001C3CAD">
      <w:pPr>
        <w:pStyle w:val="FORMATTEXT"/>
        <w:contextualSpacing/>
        <w:jc w:val="both"/>
      </w:pPr>
      <w:r>
        <w:t xml:space="preserve">     5.4.1. 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00FFEEAD" w14:textId="77777777" w:rsidR="00827C2A" w:rsidRDefault="00827C2A" w:rsidP="001C3CAD">
      <w:pPr>
        <w:pStyle w:val="FORMATTEXT"/>
        <w:contextualSpacing/>
        <w:jc w:val="both"/>
      </w:pPr>
      <w:r>
        <w:t xml:space="preserve">     5.4.2. Поручить оказать образовательную услугу третьим лицам за разумную цену и потребовать от исполнителя возмещения понесенных расходов; </w:t>
      </w:r>
    </w:p>
    <w:p w14:paraId="75741EDD" w14:textId="77777777" w:rsidR="00827C2A" w:rsidRDefault="00827C2A" w:rsidP="001C3CAD">
      <w:pPr>
        <w:pStyle w:val="FORMATTEXT"/>
        <w:contextualSpacing/>
        <w:jc w:val="both"/>
      </w:pPr>
      <w:r>
        <w:t xml:space="preserve">     5.4.3. Потребовать уменьшения стоимости образовательной услуги;</w:t>
      </w:r>
    </w:p>
    <w:p w14:paraId="02D0F116" w14:textId="24086682" w:rsidR="00827C2A" w:rsidRDefault="00827C2A" w:rsidP="001C3CAD">
      <w:pPr>
        <w:pStyle w:val="FORMATTEXT"/>
        <w:contextualSpacing/>
        <w:jc w:val="both"/>
      </w:pPr>
      <w:r>
        <w:t xml:space="preserve">     5.4.4. Расторгнуть Договор.</w:t>
      </w:r>
    </w:p>
    <w:p w14:paraId="71515533" w14:textId="77777777" w:rsidR="001C3CAD" w:rsidRPr="00827C2A" w:rsidRDefault="001C3CAD" w:rsidP="001C3CAD">
      <w:pPr>
        <w:pStyle w:val="FORMATTEXT"/>
        <w:contextualSpacing/>
        <w:jc w:val="both"/>
      </w:pPr>
    </w:p>
    <w:p w14:paraId="24BD8E1E" w14:textId="77777777" w:rsidR="00827C2A" w:rsidRDefault="00827C2A" w:rsidP="001C3CAD">
      <w:pPr>
        <w:pStyle w:val="HEADERTEXT"/>
        <w:contextualSpacing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 VI. Срок действия Договора. </w:t>
      </w:r>
    </w:p>
    <w:p w14:paraId="1701E66D" w14:textId="77777777" w:rsidR="00827C2A" w:rsidRDefault="00827C2A" w:rsidP="001C3CAD">
      <w:pPr>
        <w:pStyle w:val="FORMATTEXT"/>
        <w:contextualSpacing/>
        <w:jc w:val="both"/>
      </w:pPr>
      <w:r>
        <w:t xml:space="preserve">     6.1. 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3EF19FB1" w14:textId="583E8CC6" w:rsidR="007E2BE5" w:rsidRDefault="007E2BE5" w:rsidP="001C3CAD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2BE5">
        <w:rPr>
          <w:rFonts w:ascii="Times New Roman" w:hAnsi="Times New Roman" w:cs="Times New Roman"/>
          <w:sz w:val="24"/>
          <w:szCs w:val="24"/>
        </w:rPr>
        <w:t xml:space="preserve">     6.2. В случае не поступления гражданина на обучение по образовательной программе до 31 августа 202</w:t>
      </w:r>
      <w:r w:rsidR="003E76B4">
        <w:rPr>
          <w:rFonts w:ascii="Times New Roman" w:hAnsi="Times New Roman" w:cs="Times New Roman"/>
          <w:sz w:val="24"/>
          <w:szCs w:val="24"/>
        </w:rPr>
        <w:t>6</w:t>
      </w:r>
      <w:r w:rsidRPr="007E2BE5">
        <w:rPr>
          <w:rFonts w:ascii="Times New Roman" w:hAnsi="Times New Roman" w:cs="Times New Roman"/>
          <w:sz w:val="24"/>
          <w:szCs w:val="24"/>
        </w:rPr>
        <w:t xml:space="preserve"> года настоящий договор расторгается.</w:t>
      </w:r>
    </w:p>
    <w:p w14:paraId="72AB5C85" w14:textId="77777777" w:rsidR="001C3CAD" w:rsidRPr="00D321BA" w:rsidRDefault="001C3CAD" w:rsidP="001C3CAD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DDBC338" w14:textId="77777777" w:rsidR="00827C2A" w:rsidRDefault="00827C2A" w:rsidP="001C3CAD">
      <w:pPr>
        <w:pStyle w:val="HEADERTEXT"/>
        <w:contextualSpacing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VII. Заключительные положения. </w:t>
      </w:r>
    </w:p>
    <w:p w14:paraId="32DD0E4A" w14:textId="77777777" w:rsidR="00827C2A" w:rsidRDefault="00827C2A" w:rsidP="001C3CAD">
      <w:pPr>
        <w:pStyle w:val="FORMATTEXT"/>
        <w:contextualSpacing/>
        <w:jc w:val="both"/>
      </w:pPr>
      <w:r>
        <w:t xml:space="preserve">     7.1. Исполнитель вправе снизить стоимость платной образовательной услуги по Договору Обучающемуся, достигшему успехов в учебе и (или) научной деятельности, а также нуждающемуся в социальной помощи. Основания и порядок снижения стоимости платной образовательной услуги устанавливаются локальным нормативным актом Исполнителя и доводятся до сведения Обучающегося. </w:t>
      </w:r>
    </w:p>
    <w:p w14:paraId="657A09A4" w14:textId="77777777" w:rsidR="00827C2A" w:rsidRDefault="00827C2A" w:rsidP="001C3CAD">
      <w:pPr>
        <w:pStyle w:val="FORMATTEXT"/>
        <w:contextualSpacing/>
        <w:jc w:val="both"/>
      </w:pPr>
      <w:r>
        <w:t xml:space="preserve">     7.2. 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 </w:t>
      </w:r>
    </w:p>
    <w:p w14:paraId="15D0D3D7" w14:textId="77777777" w:rsidR="00827C2A" w:rsidRDefault="00827C2A" w:rsidP="001C3CAD">
      <w:pPr>
        <w:pStyle w:val="FORMATTEXT"/>
        <w:contextualSpacing/>
        <w:jc w:val="both"/>
      </w:pPr>
      <w:r>
        <w:t xml:space="preserve">     7.3. 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 </w:t>
      </w:r>
    </w:p>
    <w:p w14:paraId="075B8ADE" w14:textId="77777777" w:rsidR="00827C2A" w:rsidRDefault="00827C2A" w:rsidP="001C3CAD">
      <w:pPr>
        <w:pStyle w:val="FORMATTEXT"/>
        <w:contextualSpacing/>
        <w:jc w:val="both"/>
      </w:pPr>
      <w:r>
        <w:t xml:space="preserve">     7.4. Настоящий Договор составлен в ___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 </w:t>
      </w:r>
    </w:p>
    <w:p w14:paraId="5DEB1D1F" w14:textId="33095D4B" w:rsidR="007A0EF2" w:rsidRDefault="00827C2A" w:rsidP="001C3CAD">
      <w:pPr>
        <w:pStyle w:val="FORMATTEXT"/>
        <w:contextualSpacing/>
        <w:jc w:val="both"/>
      </w:pPr>
      <w:r>
        <w:t xml:space="preserve">     7.5. Изменения Договора оформляются дополнительными соглашениями к Договору.</w:t>
      </w:r>
    </w:p>
    <w:p w14:paraId="094CCD35" w14:textId="77777777" w:rsidR="001C3CAD" w:rsidRPr="00D321BA" w:rsidRDefault="001C3CAD" w:rsidP="001C3CAD">
      <w:pPr>
        <w:pStyle w:val="FORMATTEXT"/>
        <w:contextualSpacing/>
        <w:jc w:val="both"/>
      </w:pPr>
    </w:p>
    <w:p w14:paraId="1FC90A20" w14:textId="2D072202" w:rsidR="007A0EF2" w:rsidRDefault="007A0EF2" w:rsidP="001C3CAD">
      <w:pPr>
        <w:pStyle w:val="FORMATTEXT"/>
        <w:contextualSpacing/>
        <w:jc w:val="center"/>
        <w:rPr>
          <w:b/>
        </w:rPr>
      </w:pPr>
      <w:r>
        <w:rPr>
          <w:b/>
          <w:lang w:val="en-US"/>
        </w:rPr>
        <w:t>VIII</w:t>
      </w:r>
      <w:r>
        <w:rPr>
          <w:b/>
        </w:rPr>
        <w:t>. Адреса и реквизиты сторон.</w:t>
      </w:r>
    </w:p>
    <w:tbl>
      <w:tblPr>
        <w:tblStyle w:val="a6"/>
        <w:tblpPr w:leftFromText="180" w:rightFromText="180" w:vertAnchor="text" w:horzAnchor="margin" w:tblpY="9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9"/>
        <w:gridCol w:w="4776"/>
      </w:tblGrid>
      <w:tr w:rsidR="00FC035E" w14:paraId="31A283F9" w14:textId="77777777" w:rsidTr="00FC035E">
        <w:trPr>
          <w:trHeight w:val="7088"/>
        </w:trPr>
        <w:tc>
          <w:tcPr>
            <w:tcW w:w="4785" w:type="dxa"/>
          </w:tcPr>
          <w:p w14:paraId="624D6C2E" w14:textId="77777777" w:rsidR="00FC035E" w:rsidRDefault="00FC035E" w:rsidP="001C3CAD">
            <w:pPr>
              <w:pStyle w:val="FORMATTEXT"/>
              <w:contextualSpacing/>
              <w:jc w:val="center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4F3BFDFF" w14:textId="77777777" w:rsidR="00FC035E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7A0EF2">
              <w:rPr>
                <w:sz w:val="20"/>
                <w:szCs w:val="20"/>
              </w:rPr>
              <w:t>Краевое государственное бюджетное</w:t>
            </w:r>
            <w:r>
              <w:rPr>
                <w:sz w:val="20"/>
                <w:szCs w:val="20"/>
              </w:rPr>
              <w:t xml:space="preserve"> профессиональное образовательное учреждение «Хабаровский промышленно-экономический техникум» (КГБ ПОУ ХПЭТ)</w:t>
            </w:r>
          </w:p>
          <w:p w14:paraId="5CD9CCB4" w14:textId="77777777" w:rsidR="00FC035E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680006, г. Хабаровск, </w:t>
            </w:r>
          </w:p>
          <w:p w14:paraId="4B8BFEF2" w14:textId="62691E41" w:rsidR="00FC035E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Красн</w:t>
            </w:r>
            <w:r w:rsidR="001C3CAD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реченская, 145</w:t>
            </w:r>
          </w:p>
          <w:p w14:paraId="54C0658D" w14:textId="7E53F7A2" w:rsidR="00FC035E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  <w:r w:rsidRPr="00150A0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КПП 2723004674</w:t>
            </w:r>
            <w:r w:rsidRPr="00150A0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272301001</w:t>
            </w:r>
          </w:p>
          <w:p w14:paraId="77A8A804" w14:textId="77777777" w:rsidR="001C3CAD" w:rsidRPr="000613E7" w:rsidRDefault="00D321BA" w:rsidP="001C3CA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">
              <w:r w:rsidR="001C3CAD" w:rsidRPr="000613E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ОКТМО</w:t>
              </w:r>
            </w:hyperlink>
            <w:r w:rsidR="001C3CAD" w:rsidRPr="000613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08000000</w:t>
            </w:r>
          </w:p>
          <w:p w14:paraId="3E89CDD3" w14:textId="77777777" w:rsidR="001C3CAD" w:rsidRDefault="001C3CAD" w:rsidP="001C3CA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13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802Ц0405000)</w:t>
            </w:r>
          </w:p>
          <w:p w14:paraId="47A9EA4C" w14:textId="77777777" w:rsidR="001C3CAD" w:rsidRPr="000613E7" w:rsidRDefault="001C3CAD" w:rsidP="001C3CA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13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л/с 802Ц0405000</w:t>
            </w:r>
          </w:p>
          <w:p w14:paraId="5C8E4CDC" w14:textId="77777777" w:rsidR="001C3CAD" w:rsidRPr="000613E7" w:rsidRDefault="001C3CAD" w:rsidP="001C3CA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13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Расчетный счет 03224643080000002000</w:t>
            </w:r>
          </w:p>
          <w:p w14:paraId="5A27794C" w14:textId="77777777" w:rsidR="001C3CAD" w:rsidRDefault="001C3CAD" w:rsidP="001C3CA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13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Корреспондентский счет 40102810545370000012</w:t>
            </w:r>
          </w:p>
          <w:p w14:paraId="37654F99" w14:textId="77777777" w:rsidR="001C3CAD" w:rsidRPr="000613E7" w:rsidRDefault="001C3CAD" w:rsidP="001C3CA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13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ОКЦ № 1 ДГУ Банка России//УФК по Приморскому краю, г Владивосток </w:t>
            </w:r>
          </w:p>
          <w:p w14:paraId="44AB6524" w14:textId="77777777" w:rsidR="001C3CAD" w:rsidRPr="000613E7" w:rsidRDefault="001C3CAD" w:rsidP="001C3CA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13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БИК – 010507002</w:t>
            </w:r>
          </w:p>
          <w:p w14:paraId="5E7353E4" w14:textId="77777777" w:rsidR="00FC035E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назначении </w:t>
            </w:r>
            <w:proofErr w:type="gramStart"/>
            <w:r>
              <w:rPr>
                <w:sz w:val="20"/>
                <w:szCs w:val="20"/>
              </w:rPr>
              <w:t>платежа:  КД</w:t>
            </w:r>
            <w:proofErr w:type="gramEnd"/>
            <w:r>
              <w:rPr>
                <w:sz w:val="20"/>
                <w:szCs w:val="20"/>
              </w:rPr>
              <w:t xml:space="preserve"> 00000000000000000130</w:t>
            </w:r>
          </w:p>
          <w:p w14:paraId="096648F8" w14:textId="77777777" w:rsidR="00FC035E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 обучение: _______________________________</w:t>
            </w:r>
          </w:p>
          <w:p w14:paraId="3409FE3A" w14:textId="77777777" w:rsidR="00FC035E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(4212) 54-09-50</w:t>
            </w:r>
          </w:p>
          <w:p w14:paraId="7E6AD062" w14:textId="1C42AB66" w:rsidR="00FC035E" w:rsidRPr="00183724" w:rsidRDefault="00FC035E" w:rsidP="001C3CAD">
            <w:pPr>
              <w:pStyle w:val="FORMATTEXT"/>
              <w:contextualSpacing/>
              <w:rPr>
                <w:sz w:val="16"/>
                <w:szCs w:val="16"/>
              </w:rPr>
            </w:pPr>
          </w:p>
          <w:p w14:paraId="44B62AF7" w14:textId="77777777" w:rsidR="001C3CAD" w:rsidRPr="00183724" w:rsidRDefault="001C3CAD" w:rsidP="001C3CAD">
            <w:pPr>
              <w:pStyle w:val="FORMATTEXT"/>
              <w:contextualSpacing/>
              <w:rPr>
                <w:sz w:val="16"/>
                <w:szCs w:val="16"/>
              </w:rPr>
            </w:pPr>
          </w:p>
          <w:p w14:paraId="62C92D38" w14:textId="77777777" w:rsidR="00FC035E" w:rsidRPr="008121C6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8121C6">
              <w:rPr>
                <w:sz w:val="20"/>
                <w:szCs w:val="20"/>
              </w:rPr>
              <w:t>иректор</w:t>
            </w:r>
            <w:r>
              <w:rPr>
                <w:sz w:val="20"/>
                <w:szCs w:val="20"/>
              </w:rPr>
              <w:t xml:space="preserve"> </w:t>
            </w:r>
            <w:r w:rsidRPr="008121C6">
              <w:rPr>
                <w:sz w:val="20"/>
                <w:szCs w:val="20"/>
              </w:rPr>
              <w:t>КГБ ПОУ ХПЭТ:</w:t>
            </w:r>
          </w:p>
          <w:p w14:paraId="5AD8B3A7" w14:textId="781D2AD0" w:rsidR="00FC035E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</w:p>
          <w:p w14:paraId="12005E68" w14:textId="77777777" w:rsidR="00D321BA" w:rsidRDefault="00D321BA" w:rsidP="001C3CAD">
            <w:pPr>
              <w:pStyle w:val="FORMATTEXT"/>
              <w:contextualSpacing/>
              <w:rPr>
                <w:sz w:val="20"/>
                <w:szCs w:val="20"/>
              </w:rPr>
            </w:pPr>
          </w:p>
          <w:p w14:paraId="4671069A" w14:textId="3084F7A4" w:rsidR="00FC035E" w:rsidRPr="003805B3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8121C6">
              <w:rPr>
                <w:sz w:val="20"/>
                <w:szCs w:val="20"/>
              </w:rPr>
              <w:t>_____________________________</w:t>
            </w:r>
            <w:r>
              <w:rPr>
                <w:sz w:val="20"/>
                <w:szCs w:val="20"/>
              </w:rPr>
              <w:t>В. С. Приходько</w:t>
            </w:r>
          </w:p>
        </w:tc>
        <w:tc>
          <w:tcPr>
            <w:tcW w:w="4786" w:type="dxa"/>
          </w:tcPr>
          <w:p w14:paraId="7917223A" w14:textId="77777777" w:rsidR="00FC035E" w:rsidRDefault="00FC035E" w:rsidP="001C3CAD">
            <w:pPr>
              <w:pStyle w:val="FORMATTEXT"/>
              <w:contextualSpacing/>
              <w:jc w:val="center"/>
              <w:rPr>
                <w:b/>
              </w:rPr>
            </w:pPr>
            <w:r>
              <w:rPr>
                <w:b/>
              </w:rPr>
              <w:t>Заказчик:</w:t>
            </w:r>
          </w:p>
          <w:p w14:paraId="0788F493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Фамилия ______________________</w:t>
            </w:r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_________</w:t>
            </w:r>
          </w:p>
          <w:p w14:paraId="2C1B554A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Имя _________________</w:t>
            </w:r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__________________</w:t>
            </w:r>
          </w:p>
          <w:p w14:paraId="2FA3BFF7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Отчество______________</w:t>
            </w:r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_________________</w:t>
            </w:r>
          </w:p>
          <w:p w14:paraId="38083688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 xml:space="preserve">Дата </w:t>
            </w:r>
            <w:proofErr w:type="gramStart"/>
            <w:r w:rsidRPr="00997AE9">
              <w:rPr>
                <w:sz w:val="20"/>
                <w:szCs w:val="20"/>
              </w:rPr>
              <w:t>рождения:_</w:t>
            </w:r>
            <w:proofErr w:type="gramEnd"/>
            <w:r w:rsidRPr="00997AE9">
              <w:rPr>
                <w:sz w:val="20"/>
                <w:szCs w:val="20"/>
              </w:rPr>
              <w:t>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____________________</w:t>
            </w:r>
          </w:p>
          <w:p w14:paraId="2E20C40B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 xml:space="preserve">Место </w:t>
            </w:r>
            <w:proofErr w:type="gramStart"/>
            <w:r w:rsidRPr="00997AE9">
              <w:rPr>
                <w:sz w:val="20"/>
                <w:szCs w:val="20"/>
              </w:rPr>
              <w:t>рождения:_</w:t>
            </w:r>
            <w:proofErr w:type="gramEnd"/>
            <w:r w:rsidRPr="00997AE9">
              <w:rPr>
                <w:sz w:val="20"/>
                <w:szCs w:val="20"/>
              </w:rPr>
              <w:t>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____________________</w:t>
            </w:r>
          </w:p>
          <w:p w14:paraId="3A0D9C29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Адрес: _______________</w:t>
            </w:r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__________________</w:t>
            </w:r>
          </w:p>
          <w:p w14:paraId="372C9348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_____________________</w:t>
            </w:r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__________________</w:t>
            </w:r>
          </w:p>
          <w:p w14:paraId="441B0873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Телефон: _______________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________________</w:t>
            </w:r>
          </w:p>
          <w:p w14:paraId="5C1FEEB4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Паспорт (серия, номер, кем и когда выдан</w:t>
            </w:r>
            <w:proofErr w:type="gramStart"/>
            <w:r w:rsidRPr="00997AE9">
              <w:rPr>
                <w:sz w:val="20"/>
                <w:szCs w:val="20"/>
              </w:rPr>
              <w:t>):_</w:t>
            </w:r>
            <w:proofErr w:type="gramEnd"/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</w:t>
            </w:r>
          </w:p>
          <w:p w14:paraId="501561CE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____________________________________</w:t>
            </w:r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___</w:t>
            </w:r>
          </w:p>
          <w:p w14:paraId="5F5603AF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___________________________________</w:t>
            </w:r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____</w:t>
            </w:r>
          </w:p>
          <w:p w14:paraId="01D84757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</w:p>
          <w:p w14:paraId="61358442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______________________( 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_____________)</w:t>
            </w:r>
          </w:p>
          <w:p w14:paraId="5D1FC5E6" w14:textId="77777777" w:rsidR="00FC035E" w:rsidRPr="00D35F49" w:rsidRDefault="00FC035E" w:rsidP="001C3CAD">
            <w:pPr>
              <w:pStyle w:val="FORMATTEX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 Заказчика)</w:t>
            </w:r>
          </w:p>
          <w:p w14:paraId="26F7E4F1" w14:textId="77777777" w:rsidR="00FC035E" w:rsidRPr="00D35F49" w:rsidRDefault="00FC035E" w:rsidP="001C3CAD">
            <w:pPr>
              <w:pStyle w:val="FORMATTEXT"/>
              <w:contextualSpacing/>
              <w:jc w:val="center"/>
              <w:rPr>
                <w:b/>
                <w:sz w:val="22"/>
                <w:szCs w:val="22"/>
              </w:rPr>
            </w:pPr>
            <w:r w:rsidRPr="00D35F49">
              <w:rPr>
                <w:b/>
                <w:sz w:val="22"/>
                <w:szCs w:val="22"/>
              </w:rPr>
              <w:t>Обучающийся:</w:t>
            </w:r>
          </w:p>
          <w:p w14:paraId="0F16C9F8" w14:textId="77777777" w:rsidR="00FC035E" w:rsidRPr="00997AE9" w:rsidRDefault="00FC035E" w:rsidP="001C3CAD">
            <w:pPr>
              <w:pStyle w:val="FORMATTEXT"/>
              <w:contextualSpacing/>
              <w:jc w:val="both"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Фамилия: 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__________________</w:t>
            </w:r>
          </w:p>
          <w:p w14:paraId="784EEF74" w14:textId="77777777" w:rsidR="00FC035E" w:rsidRPr="00997AE9" w:rsidRDefault="00FC035E" w:rsidP="001C3CAD">
            <w:pPr>
              <w:pStyle w:val="FORMATTEXT"/>
              <w:contextualSpacing/>
              <w:jc w:val="both"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Имя: __________________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_________________</w:t>
            </w:r>
          </w:p>
          <w:p w14:paraId="07453678" w14:textId="77777777" w:rsidR="00FC035E" w:rsidRPr="00997AE9" w:rsidRDefault="00FC035E" w:rsidP="001C3CAD">
            <w:pPr>
              <w:pStyle w:val="FORMATTEXT"/>
              <w:contextualSpacing/>
              <w:jc w:val="both"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Отчество: __________________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</w:t>
            </w:r>
          </w:p>
          <w:p w14:paraId="054760DB" w14:textId="77777777" w:rsidR="00FC035E" w:rsidRPr="00997AE9" w:rsidRDefault="00FC035E" w:rsidP="001C3CAD">
            <w:pPr>
              <w:pStyle w:val="FORMATTEXT"/>
              <w:contextualSpacing/>
              <w:jc w:val="both"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Адрес: _____________________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</w:t>
            </w:r>
          </w:p>
          <w:p w14:paraId="1E5B5B12" w14:textId="77777777" w:rsidR="00FC035E" w:rsidRPr="00997AE9" w:rsidRDefault="00FC035E" w:rsidP="001C3CAD">
            <w:pPr>
              <w:pStyle w:val="FORMATTEXT"/>
              <w:contextualSpacing/>
              <w:jc w:val="both"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___________________________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_____________</w:t>
            </w:r>
          </w:p>
          <w:p w14:paraId="31C18D25" w14:textId="77777777" w:rsidR="00FC035E" w:rsidRPr="00997AE9" w:rsidRDefault="00FC035E" w:rsidP="001C3CAD">
            <w:pPr>
              <w:pStyle w:val="FORMATTEXT"/>
              <w:contextualSpacing/>
              <w:jc w:val="both"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Дата рождения ______________</w:t>
            </w:r>
            <w:r>
              <w:rPr>
                <w:sz w:val="20"/>
                <w:szCs w:val="20"/>
              </w:rPr>
              <w:t>____</w:t>
            </w:r>
            <w:r w:rsidRPr="00997AE9">
              <w:rPr>
                <w:sz w:val="20"/>
                <w:szCs w:val="20"/>
              </w:rPr>
              <w:t>_____________</w:t>
            </w:r>
          </w:p>
          <w:p w14:paraId="6950827B" w14:textId="77777777" w:rsidR="00FC035E" w:rsidRPr="00997AE9" w:rsidRDefault="00FC035E" w:rsidP="001C3CAD">
            <w:pPr>
              <w:pStyle w:val="FORMATTEXT"/>
              <w:contextualSpacing/>
              <w:jc w:val="both"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Телефон: ___________________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____________</w:t>
            </w:r>
          </w:p>
          <w:p w14:paraId="50AA91CF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Паспорт (серия, номер, кем и когда выдан</w:t>
            </w:r>
            <w:proofErr w:type="gramStart"/>
            <w:r w:rsidRPr="00997AE9">
              <w:rPr>
                <w:sz w:val="20"/>
                <w:szCs w:val="20"/>
              </w:rPr>
              <w:t>):_</w:t>
            </w:r>
            <w:proofErr w:type="gramEnd"/>
            <w:r>
              <w:rPr>
                <w:sz w:val="20"/>
                <w:szCs w:val="20"/>
              </w:rPr>
              <w:t>______</w:t>
            </w:r>
            <w:r w:rsidRPr="00997AE9">
              <w:rPr>
                <w:sz w:val="20"/>
                <w:szCs w:val="20"/>
              </w:rPr>
              <w:t>_    _______________________________________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</w:t>
            </w:r>
          </w:p>
          <w:p w14:paraId="3AA885F8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____________________________________</w:t>
            </w:r>
            <w:r>
              <w:rPr>
                <w:sz w:val="20"/>
                <w:szCs w:val="20"/>
              </w:rPr>
              <w:t>_____</w:t>
            </w:r>
            <w:r w:rsidRPr="00997AE9">
              <w:rPr>
                <w:sz w:val="20"/>
                <w:szCs w:val="20"/>
              </w:rPr>
              <w:t>____</w:t>
            </w:r>
          </w:p>
          <w:p w14:paraId="6E2857C7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</w:p>
          <w:p w14:paraId="1CBC6196" w14:textId="77777777" w:rsidR="00FC035E" w:rsidRPr="00997AE9" w:rsidRDefault="00FC035E" w:rsidP="001C3CAD">
            <w:pPr>
              <w:pStyle w:val="FORMATTEXT"/>
              <w:contextualSpacing/>
              <w:rPr>
                <w:sz w:val="20"/>
                <w:szCs w:val="20"/>
              </w:rPr>
            </w:pPr>
            <w:r w:rsidRPr="00997AE9">
              <w:rPr>
                <w:sz w:val="20"/>
                <w:szCs w:val="20"/>
              </w:rPr>
              <w:t>_______________________(____</w:t>
            </w:r>
            <w:r>
              <w:rPr>
                <w:sz w:val="20"/>
                <w:szCs w:val="20"/>
              </w:rPr>
              <w:t>____</w:t>
            </w:r>
            <w:r w:rsidRPr="00997AE9">
              <w:rPr>
                <w:sz w:val="20"/>
                <w:szCs w:val="20"/>
              </w:rPr>
              <w:t>____________)</w:t>
            </w:r>
          </w:p>
          <w:p w14:paraId="01F86760" w14:textId="77777777" w:rsidR="00FC035E" w:rsidRPr="006E22B9" w:rsidRDefault="00FC035E" w:rsidP="001C3CAD">
            <w:pPr>
              <w:pStyle w:val="FORMATTEX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 Обучающегося)</w:t>
            </w:r>
          </w:p>
        </w:tc>
      </w:tr>
    </w:tbl>
    <w:p w14:paraId="75D7F7DE" w14:textId="77777777" w:rsidR="00450C95" w:rsidRPr="00183724" w:rsidRDefault="00450C95" w:rsidP="00D321BA">
      <w:pPr>
        <w:pStyle w:val="FORMATTEXT"/>
        <w:contextualSpacing/>
        <w:jc w:val="both"/>
        <w:rPr>
          <w:sz w:val="16"/>
          <w:szCs w:val="16"/>
        </w:rPr>
      </w:pPr>
    </w:p>
    <w:sectPr w:rsidR="00450C95" w:rsidRPr="00183724" w:rsidSect="00FC035E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5C4"/>
    <w:rsid w:val="00006119"/>
    <w:rsid w:val="000076A6"/>
    <w:rsid w:val="0007455C"/>
    <w:rsid w:val="000B26EE"/>
    <w:rsid w:val="000B718E"/>
    <w:rsid w:val="000D0CE0"/>
    <w:rsid w:val="00102ECB"/>
    <w:rsid w:val="00131E83"/>
    <w:rsid w:val="001426B9"/>
    <w:rsid w:val="00150A01"/>
    <w:rsid w:val="00157D9D"/>
    <w:rsid w:val="00164265"/>
    <w:rsid w:val="00183724"/>
    <w:rsid w:val="00186C4E"/>
    <w:rsid w:val="001B2975"/>
    <w:rsid w:val="001C3CAD"/>
    <w:rsid w:val="001D5E2E"/>
    <w:rsid w:val="001D69BF"/>
    <w:rsid w:val="0024598D"/>
    <w:rsid w:val="002548DA"/>
    <w:rsid w:val="002664A8"/>
    <w:rsid w:val="0027010B"/>
    <w:rsid w:val="00274616"/>
    <w:rsid w:val="00334B0A"/>
    <w:rsid w:val="003805B3"/>
    <w:rsid w:val="00381BA6"/>
    <w:rsid w:val="003E72DC"/>
    <w:rsid w:val="003E76B4"/>
    <w:rsid w:val="00450C95"/>
    <w:rsid w:val="004928BA"/>
    <w:rsid w:val="004A1235"/>
    <w:rsid w:val="004F0716"/>
    <w:rsid w:val="005345F6"/>
    <w:rsid w:val="00535F44"/>
    <w:rsid w:val="00546879"/>
    <w:rsid w:val="005E60F9"/>
    <w:rsid w:val="00623456"/>
    <w:rsid w:val="00662F61"/>
    <w:rsid w:val="00662F71"/>
    <w:rsid w:val="00677F9B"/>
    <w:rsid w:val="006A4E49"/>
    <w:rsid w:val="006E22B9"/>
    <w:rsid w:val="00727D4B"/>
    <w:rsid w:val="00735E07"/>
    <w:rsid w:val="00762E12"/>
    <w:rsid w:val="00772CB2"/>
    <w:rsid w:val="007A0EF2"/>
    <w:rsid w:val="007D75B0"/>
    <w:rsid w:val="007E15AB"/>
    <w:rsid w:val="007E2BE5"/>
    <w:rsid w:val="007F10FC"/>
    <w:rsid w:val="00806650"/>
    <w:rsid w:val="008121C6"/>
    <w:rsid w:val="008129BE"/>
    <w:rsid w:val="00817443"/>
    <w:rsid w:val="008208A0"/>
    <w:rsid w:val="00827C2A"/>
    <w:rsid w:val="0083370C"/>
    <w:rsid w:val="00860DE1"/>
    <w:rsid w:val="00861306"/>
    <w:rsid w:val="00890BCB"/>
    <w:rsid w:val="008C74FA"/>
    <w:rsid w:val="008D3DF8"/>
    <w:rsid w:val="008E5CF6"/>
    <w:rsid w:val="009017EA"/>
    <w:rsid w:val="00962DCB"/>
    <w:rsid w:val="009669B5"/>
    <w:rsid w:val="00997AE9"/>
    <w:rsid w:val="009F5A9D"/>
    <w:rsid w:val="00A559A3"/>
    <w:rsid w:val="00A753BB"/>
    <w:rsid w:val="00AE0F2D"/>
    <w:rsid w:val="00AE55C4"/>
    <w:rsid w:val="00B22A78"/>
    <w:rsid w:val="00B43C36"/>
    <w:rsid w:val="00B804E1"/>
    <w:rsid w:val="00B83D63"/>
    <w:rsid w:val="00BC27A9"/>
    <w:rsid w:val="00BD2F05"/>
    <w:rsid w:val="00BE4881"/>
    <w:rsid w:val="00BF4A0A"/>
    <w:rsid w:val="00C65F99"/>
    <w:rsid w:val="00C66B4C"/>
    <w:rsid w:val="00C72524"/>
    <w:rsid w:val="00CA1319"/>
    <w:rsid w:val="00CB5242"/>
    <w:rsid w:val="00CE5468"/>
    <w:rsid w:val="00D15FE2"/>
    <w:rsid w:val="00D321BA"/>
    <w:rsid w:val="00D35F49"/>
    <w:rsid w:val="00D82277"/>
    <w:rsid w:val="00DA3A44"/>
    <w:rsid w:val="00E15691"/>
    <w:rsid w:val="00E20A48"/>
    <w:rsid w:val="00EA262F"/>
    <w:rsid w:val="00EA2929"/>
    <w:rsid w:val="00EC051A"/>
    <w:rsid w:val="00EE63B0"/>
    <w:rsid w:val="00F30D38"/>
    <w:rsid w:val="00F57E99"/>
    <w:rsid w:val="00F61B11"/>
    <w:rsid w:val="00F638C7"/>
    <w:rsid w:val="00F84CDD"/>
    <w:rsid w:val="00F95845"/>
    <w:rsid w:val="00F97D26"/>
    <w:rsid w:val="00FC035E"/>
    <w:rsid w:val="00FF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64743"/>
  <w15:docId w15:val="{CC80B057-5082-494A-90CF-208F5CC8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.HEADERTEXT"/>
    <w:uiPriority w:val="99"/>
    <w:rsid w:val="00AE55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2B4279"/>
      <w:sz w:val="24"/>
      <w:szCs w:val="24"/>
    </w:rPr>
  </w:style>
  <w:style w:type="paragraph" w:customStyle="1" w:styleId="FORMATTEXT">
    <w:name w:val=".FORMATTEXT"/>
    <w:uiPriority w:val="99"/>
    <w:rsid w:val="00450C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70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10B"/>
    <w:rPr>
      <w:rFonts w:ascii="Tahoma" w:hAnsi="Tahoma" w:cs="Tahoma"/>
      <w:sz w:val="16"/>
      <w:szCs w:val="16"/>
    </w:rPr>
  </w:style>
  <w:style w:type="paragraph" w:customStyle="1" w:styleId="a5">
    <w:name w:val="."/>
    <w:uiPriority w:val="99"/>
    <w:rsid w:val="00BF4A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7A0E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uiPriority w:val="99"/>
    <w:rsid w:val="007E2B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0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28F5C0912A0A01F380D386FCC785BDF44BF0D8A206EFF993128B9A06C21594E2C8C6E24061429E262D51DBDF5u9O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2181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хпет</Company>
  <LinksUpToDate>false</LinksUpToDate>
  <CharactersWithSpaces>14584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Малеванная Ю.В</cp:lastModifiedBy>
  <cp:revision>3</cp:revision>
  <cp:lastPrinted>2026-03-01T23:54:00Z</cp:lastPrinted>
  <dcterms:created xsi:type="dcterms:W3CDTF">2026-03-01T23:57:00Z</dcterms:created>
  <dcterms:modified xsi:type="dcterms:W3CDTF">2026-03-02T00:02:00Z</dcterms:modified>
</cp:coreProperties>
</file>